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5D" w:rsidRPr="0028095D" w:rsidRDefault="0028095D" w:rsidP="0028095D">
      <w:pPr>
        <w:jc w:val="center"/>
        <w:rPr>
          <w:b/>
        </w:rPr>
      </w:pPr>
      <w:r w:rsidRPr="0028095D">
        <w:rPr>
          <w:b/>
        </w:rPr>
        <w:t>Wykaz uchwał</w:t>
      </w:r>
      <w:r w:rsidRPr="0028095D">
        <w:rPr>
          <w:b/>
        </w:rPr>
        <w:br/>
        <w:t>Zarządu Powiatu Ciechanowskiego</w:t>
      </w:r>
      <w:r w:rsidRPr="0028095D">
        <w:rPr>
          <w:b/>
        </w:rPr>
        <w:br/>
        <w:t>z dnia 30 maja 2017 roku</w:t>
      </w:r>
    </w:p>
    <w:p w:rsidR="0028095D" w:rsidRDefault="0028095D" w:rsidP="0030465C"/>
    <w:p w:rsidR="0028095D" w:rsidRPr="00415982" w:rsidRDefault="0028095D" w:rsidP="0028095D">
      <w:pPr>
        <w:jc w:val="center"/>
        <w:rPr>
          <w:b/>
        </w:rPr>
      </w:pPr>
      <w:r w:rsidRPr="00415982">
        <w:rPr>
          <w:b/>
        </w:rPr>
        <w:t>Uchwała nr 66/2017</w:t>
      </w:r>
      <w:r w:rsidRPr="00415982">
        <w:rPr>
          <w:b/>
        </w:rPr>
        <w:br/>
        <w:t>Zarządu Powiatu Ciechanowskiego</w:t>
      </w:r>
      <w:r w:rsidRPr="00415982">
        <w:rPr>
          <w:b/>
        </w:rPr>
        <w:br/>
        <w:t>z dnia 30 maja 2017 roku</w:t>
      </w:r>
    </w:p>
    <w:p w:rsidR="0028095D" w:rsidRDefault="0028095D" w:rsidP="0030465C">
      <w:r>
        <w:t>w sprawie zmiany uchwały budżetowej powiatu ciechanowskiego na 2017 rok</w:t>
      </w:r>
    </w:p>
    <w:p w:rsidR="0028095D" w:rsidRDefault="0028095D" w:rsidP="0030465C"/>
    <w:p w:rsidR="0028095D" w:rsidRPr="00415982" w:rsidRDefault="0028095D" w:rsidP="001949C4">
      <w:pPr>
        <w:jc w:val="center"/>
        <w:rPr>
          <w:b/>
        </w:rPr>
      </w:pPr>
      <w:r w:rsidRPr="00415982">
        <w:rPr>
          <w:b/>
        </w:rPr>
        <w:t>Uchwała nr 67</w:t>
      </w:r>
      <w:r w:rsidRPr="00415982">
        <w:rPr>
          <w:b/>
        </w:rPr>
        <w:t>/2017</w:t>
      </w:r>
      <w:r w:rsidRPr="00415982">
        <w:rPr>
          <w:b/>
        </w:rPr>
        <w:br/>
        <w:t>Zarządu Powiatu Ciechanowskiego</w:t>
      </w:r>
      <w:r w:rsidRPr="00415982">
        <w:rPr>
          <w:b/>
        </w:rPr>
        <w:br/>
        <w:t>z dnia 30 maja 2017 roku</w:t>
      </w:r>
    </w:p>
    <w:p w:rsidR="0028095D" w:rsidRDefault="0028095D" w:rsidP="0030465C">
      <w:r>
        <w:t>w sprawie planu dofinansowania form doskonalenia zawodowego nauczycieli na rok 2017 oraz ustalenia maksymalnej kwoty dofinansowania opłat za kształcenie pobieranych przez szkoły wyższe i zakłady kształcenia nauczycieli oraz preferowanych kierunków studiów podlegających dofinansowaniu</w:t>
      </w:r>
    </w:p>
    <w:p w:rsidR="0028095D" w:rsidRDefault="0028095D" w:rsidP="0030465C"/>
    <w:p w:rsidR="0028095D" w:rsidRPr="00415982" w:rsidRDefault="0028095D" w:rsidP="001949C4">
      <w:pPr>
        <w:jc w:val="center"/>
        <w:rPr>
          <w:b/>
        </w:rPr>
      </w:pPr>
      <w:r w:rsidRPr="00415982">
        <w:rPr>
          <w:b/>
        </w:rPr>
        <w:t>Uchwała nr 68</w:t>
      </w:r>
      <w:r w:rsidRPr="00415982">
        <w:rPr>
          <w:b/>
        </w:rPr>
        <w:t>/2017</w:t>
      </w:r>
      <w:r w:rsidRPr="00415982">
        <w:rPr>
          <w:b/>
        </w:rPr>
        <w:br/>
        <w:t>Zarządu Powiatu Ciechanowskiego</w:t>
      </w:r>
      <w:r w:rsidRPr="00415982">
        <w:rPr>
          <w:b/>
        </w:rPr>
        <w:br/>
        <w:t>z dnia 30 maja 2017 roku</w:t>
      </w:r>
    </w:p>
    <w:p w:rsidR="0028095D" w:rsidRDefault="00415982" w:rsidP="0030465C">
      <w:r>
        <w:t>w</w:t>
      </w:r>
      <w:r w:rsidR="0028095D">
        <w:t xml:space="preserve"> sprawie wyznaczenia osób do wykonania czynności związanych z przygotowaniem postępowania o udzielenie zamówienia publicznego na świadczenie usługi: „udostępnienie dla Starostwa Powiatowego w Ciechanowie serwera poczty elektronicznej wraz z jego administracją” i odpowiedzialnych za nie</w:t>
      </w:r>
    </w:p>
    <w:p w:rsidR="0028095D" w:rsidRDefault="0028095D" w:rsidP="0030465C"/>
    <w:p w:rsidR="0028095D" w:rsidRPr="00415982" w:rsidRDefault="0028095D" w:rsidP="001949C4">
      <w:pPr>
        <w:jc w:val="center"/>
        <w:rPr>
          <w:b/>
        </w:rPr>
      </w:pPr>
      <w:r w:rsidRPr="00415982">
        <w:rPr>
          <w:b/>
        </w:rPr>
        <w:t>Uchwała nr 6</w:t>
      </w:r>
      <w:r w:rsidR="001949C4" w:rsidRPr="00415982">
        <w:rPr>
          <w:b/>
        </w:rPr>
        <w:t>9</w:t>
      </w:r>
      <w:r w:rsidRPr="00415982">
        <w:rPr>
          <w:b/>
        </w:rPr>
        <w:t>/2017</w:t>
      </w:r>
      <w:r w:rsidRPr="00415982">
        <w:rPr>
          <w:b/>
        </w:rPr>
        <w:br/>
        <w:t>Zarządu Powiatu Ciechanowskiego</w:t>
      </w:r>
      <w:r w:rsidRPr="00415982">
        <w:rPr>
          <w:b/>
        </w:rPr>
        <w:br/>
        <w:t>z dnia 30 maja 2017 roku</w:t>
      </w:r>
    </w:p>
    <w:p w:rsidR="001949C4" w:rsidRDefault="001949C4" w:rsidP="0028095D">
      <w:r>
        <w:t xml:space="preserve">w sprawie powołania Komisji do wyboru najkorzystniejszej oferty na realizację  </w:t>
      </w:r>
      <w:r>
        <w:t>zamówienia p</w:t>
      </w:r>
      <w:r>
        <w:t>olegającego  na świadczeniu</w:t>
      </w:r>
      <w:r>
        <w:t xml:space="preserve"> usługi: „</w:t>
      </w:r>
      <w:r>
        <w:t>udostępnienia</w:t>
      </w:r>
      <w:r>
        <w:t xml:space="preserve"> dla Starostwa Powiatowego w Ciechanowie serwera poczty elektronicznej wraz z jego administracją”</w:t>
      </w:r>
    </w:p>
    <w:p w:rsidR="00415982" w:rsidRDefault="00415982" w:rsidP="0028095D"/>
    <w:p w:rsidR="001949C4" w:rsidRPr="00415982" w:rsidRDefault="001949C4" w:rsidP="001949C4">
      <w:pPr>
        <w:jc w:val="center"/>
        <w:rPr>
          <w:b/>
        </w:rPr>
      </w:pPr>
      <w:r w:rsidRPr="00415982">
        <w:rPr>
          <w:b/>
        </w:rPr>
        <w:t>Uchwała nr 70</w:t>
      </w:r>
      <w:r w:rsidRPr="00415982">
        <w:rPr>
          <w:b/>
        </w:rPr>
        <w:t>/2017</w:t>
      </w:r>
      <w:r w:rsidRPr="00415982">
        <w:rPr>
          <w:b/>
        </w:rPr>
        <w:br/>
        <w:t>Zarządu Powiatu Ciechanowskiego</w:t>
      </w:r>
      <w:r w:rsidRPr="00415982">
        <w:rPr>
          <w:b/>
        </w:rPr>
        <w:br/>
        <w:t>z dnia 30 maja 2017 roku</w:t>
      </w:r>
    </w:p>
    <w:p w:rsidR="001949C4" w:rsidRDefault="001949C4" w:rsidP="001949C4">
      <w:r>
        <w:t>W sprawie powołania Komisji do wyboru najkorzystniejszej oferty w trybie  zaproszenia  do składania ofert na „Dostawę dla Starostwa Powiatowego w Ciechanowie kolorowego urządzenia wielofunkcyjnego”</w:t>
      </w:r>
    </w:p>
    <w:p w:rsidR="001949C4" w:rsidRDefault="001949C4" w:rsidP="001949C4"/>
    <w:p w:rsidR="001949C4" w:rsidRDefault="00415982" w:rsidP="001949C4">
      <w:r>
        <w:t>MP/06.06.2017</w:t>
      </w:r>
      <w:bookmarkStart w:id="0" w:name="_GoBack"/>
      <w:bookmarkEnd w:id="0"/>
    </w:p>
    <w:p w:rsidR="001949C4" w:rsidRDefault="001949C4" w:rsidP="0028095D"/>
    <w:sectPr w:rsidR="001949C4" w:rsidSect="0041598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B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0E0A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60E3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D2E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46841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C665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72B2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E76F8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5"/>
    <w:rsid w:val="00171038"/>
    <w:rsid w:val="001949C4"/>
    <w:rsid w:val="001F7D47"/>
    <w:rsid w:val="0028095D"/>
    <w:rsid w:val="002851CB"/>
    <w:rsid w:val="0030465C"/>
    <w:rsid w:val="00315FB1"/>
    <w:rsid w:val="00415982"/>
    <w:rsid w:val="00602963"/>
    <w:rsid w:val="0065035D"/>
    <w:rsid w:val="00843873"/>
    <w:rsid w:val="009D2C50"/>
    <w:rsid w:val="00A561F1"/>
    <w:rsid w:val="00B1445D"/>
    <w:rsid w:val="00DE5661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cp:lastPrinted>2017-06-06T08:00:00Z</cp:lastPrinted>
  <dcterms:created xsi:type="dcterms:W3CDTF">2017-06-06T08:01:00Z</dcterms:created>
  <dcterms:modified xsi:type="dcterms:W3CDTF">2017-06-06T08:01:00Z</dcterms:modified>
</cp:coreProperties>
</file>